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81B3" w14:textId="71DC7DB4" w:rsidR="00035DF5" w:rsidRDefault="00F87658">
      <w:r>
        <w:t>Outline of Writing Process</w:t>
      </w:r>
    </w:p>
    <w:p w14:paraId="2445C39B" w14:textId="05377C59" w:rsidR="00F87658" w:rsidRDefault="00F87658">
      <w:pPr>
        <w:contextualSpacing/>
      </w:pPr>
      <w:r>
        <w:t>I) Pre-writing</w:t>
      </w:r>
    </w:p>
    <w:p w14:paraId="3CAA071F" w14:textId="1A4E097C" w:rsidR="00F87658" w:rsidRDefault="00F87658">
      <w:pPr>
        <w:contextualSpacing/>
      </w:pPr>
      <w:r>
        <w:tab/>
        <w:t>A.  Brainstorm</w:t>
      </w:r>
    </w:p>
    <w:p w14:paraId="3ECE9638" w14:textId="5FFAFED0" w:rsidR="00F87658" w:rsidRDefault="00F87658">
      <w:pPr>
        <w:contextualSpacing/>
      </w:pPr>
      <w:r>
        <w:tab/>
      </w:r>
      <w:r>
        <w:tab/>
        <w:t>1.  What NOT to do</w:t>
      </w:r>
    </w:p>
    <w:p w14:paraId="16F22CD8" w14:textId="1FE07502" w:rsidR="00F87658" w:rsidRDefault="00F87658">
      <w:pPr>
        <w:contextualSpacing/>
      </w:pPr>
      <w:r>
        <w:tab/>
      </w:r>
      <w:r>
        <w:tab/>
      </w:r>
      <w:r>
        <w:tab/>
        <w:t>a. edit</w:t>
      </w:r>
    </w:p>
    <w:p w14:paraId="45F96C37" w14:textId="4E3A6A9A" w:rsidR="00F87658" w:rsidRDefault="00F87658">
      <w:pPr>
        <w:contextualSpacing/>
      </w:pPr>
      <w:r>
        <w:tab/>
      </w:r>
      <w:r>
        <w:tab/>
      </w:r>
      <w:r>
        <w:tab/>
        <w:t>b. put in order</w:t>
      </w:r>
    </w:p>
    <w:p w14:paraId="526B896D" w14:textId="3160E8F1" w:rsidR="00F87658" w:rsidRDefault="00F87658">
      <w:pPr>
        <w:contextualSpacing/>
      </w:pPr>
      <w:r>
        <w:tab/>
      </w:r>
      <w:r>
        <w:tab/>
        <w:t xml:space="preserve">2.  Goals of brainstorming – </w:t>
      </w:r>
    </w:p>
    <w:p w14:paraId="4D1BE61B" w14:textId="67EA75CD" w:rsidR="00F87658" w:rsidRDefault="00F87658">
      <w:pPr>
        <w:contextualSpacing/>
      </w:pPr>
      <w:r>
        <w:tab/>
      </w:r>
      <w:r>
        <w:tab/>
      </w:r>
      <w:r>
        <w:tab/>
        <w:t>a. to generate LOTS of ideas</w:t>
      </w:r>
    </w:p>
    <w:p w14:paraId="28B628E5" w14:textId="03C86FAE" w:rsidR="00F87658" w:rsidRDefault="00F87658">
      <w:pPr>
        <w:contextualSpacing/>
      </w:pPr>
      <w:r>
        <w:tab/>
      </w:r>
      <w:r>
        <w:tab/>
      </w:r>
      <w:r>
        <w:tab/>
      </w:r>
      <w:r w:rsidRPr="00FD3B4A">
        <w:t xml:space="preserve">b. </w:t>
      </w:r>
      <w:r w:rsidRPr="00F87658">
        <w:t>t</w:t>
      </w:r>
      <w:r w:rsidR="00950FE2">
        <w:t>o</w:t>
      </w:r>
      <w:r w:rsidRPr="00F87658">
        <w:t xml:space="preserve"> generate NEW and I</w:t>
      </w:r>
      <w:r>
        <w:t>NTERESTING ideas</w:t>
      </w:r>
    </w:p>
    <w:p w14:paraId="3D86D87A" w14:textId="28AFB2D6" w:rsidR="00F87658" w:rsidRDefault="00F87658">
      <w:pPr>
        <w:contextualSpacing/>
      </w:pPr>
      <w:r>
        <w:tab/>
        <w:t xml:space="preserve">B.  Provisional </w:t>
      </w:r>
      <w:r w:rsidR="00253F3F">
        <w:t>claim</w:t>
      </w:r>
    </w:p>
    <w:p w14:paraId="60F936AE" w14:textId="00D83372" w:rsidR="00F87658" w:rsidRDefault="00F87658">
      <w:pPr>
        <w:contextualSpacing/>
      </w:pPr>
      <w:r>
        <w:tab/>
        <w:t>C.  Outline (plan, or structure)</w:t>
      </w:r>
    </w:p>
    <w:p w14:paraId="013A4029" w14:textId="47C36F48" w:rsidR="00F87658" w:rsidRDefault="00F87658">
      <w:pPr>
        <w:contextualSpacing/>
      </w:pPr>
      <w:r>
        <w:tab/>
        <w:t xml:space="preserve">D.  Do I have enough material?  Can a I prove my thesis?  </w:t>
      </w:r>
    </w:p>
    <w:p w14:paraId="2F90FA71" w14:textId="50E4ECEE" w:rsidR="00F87658" w:rsidRDefault="00F87658">
      <w:pPr>
        <w:contextualSpacing/>
      </w:pPr>
      <w:r>
        <w:tab/>
      </w:r>
      <w:r>
        <w:tab/>
        <w:t>1.  If NOT – go back to brainstorming</w:t>
      </w:r>
    </w:p>
    <w:p w14:paraId="79623429" w14:textId="5D34FBF1" w:rsidR="00F87658" w:rsidRDefault="00F87658">
      <w:pPr>
        <w:contextualSpacing/>
      </w:pPr>
      <w:r>
        <w:tab/>
      </w:r>
      <w:r>
        <w:tab/>
        <w:t>2.  If so, review your outline and see if it’s in a good order</w:t>
      </w:r>
    </w:p>
    <w:p w14:paraId="0DB1D55C" w14:textId="65F39061" w:rsidR="00F87658" w:rsidRDefault="00F87658">
      <w:pPr>
        <w:contextualSpacing/>
      </w:pPr>
      <w:r w:rsidRPr="00F87658">
        <w:t>II) Drafting</w:t>
      </w:r>
      <w:r>
        <w:t xml:space="preserve"> – writing the essay….</w:t>
      </w:r>
    </w:p>
    <w:p w14:paraId="4BF6BE17" w14:textId="7A8E10FD" w:rsidR="00F87658" w:rsidRDefault="00F87658">
      <w:pPr>
        <w:contextualSpacing/>
      </w:pPr>
      <w:r>
        <w:tab/>
        <w:t>A.  Drafts can include mistakes that you will later correct</w:t>
      </w:r>
    </w:p>
    <w:p w14:paraId="372EC368" w14:textId="29A3E108" w:rsidR="00F87658" w:rsidRPr="00F87658" w:rsidRDefault="00F87658">
      <w:pPr>
        <w:contextualSpacing/>
      </w:pPr>
      <w:r>
        <w:tab/>
        <w:t>B.  The more drafts you do, the better</w:t>
      </w:r>
    </w:p>
    <w:p w14:paraId="1E1BE5AE" w14:textId="0EFCBAC3" w:rsidR="00F87658" w:rsidRDefault="00F87658">
      <w:pPr>
        <w:contextualSpacing/>
      </w:pPr>
      <w:r>
        <w:t>III) Editing</w:t>
      </w:r>
    </w:p>
    <w:p w14:paraId="10958FED" w14:textId="6F98C3FA" w:rsidR="00F87658" w:rsidRDefault="00F87658">
      <w:pPr>
        <w:contextualSpacing/>
      </w:pPr>
      <w:r>
        <w:tab/>
        <w:t>A.  This is correcting errors</w:t>
      </w:r>
    </w:p>
    <w:p w14:paraId="52A343C2" w14:textId="012B1E30" w:rsidR="00485015" w:rsidRDefault="00485015">
      <w:pPr>
        <w:contextualSpacing/>
      </w:pPr>
      <w:r>
        <w:tab/>
        <w:t xml:space="preserve">B.  You might use help here, WARC or the instructor, even peer review, but you are your </w:t>
      </w:r>
      <w:r>
        <w:tab/>
      </w:r>
      <w:r>
        <w:tab/>
        <w:t xml:space="preserve">best editor, and it is neither WARC nor your instructor’s job to correct all of your </w:t>
      </w:r>
      <w:r>
        <w:tab/>
      </w:r>
      <w:r>
        <w:tab/>
      </w:r>
      <w:r>
        <w:tab/>
        <w:t>errors</w:t>
      </w:r>
    </w:p>
    <w:p w14:paraId="33F91B4B" w14:textId="075B1D11" w:rsidR="00F87658" w:rsidRDefault="00F87658">
      <w:pPr>
        <w:contextualSpacing/>
      </w:pPr>
      <w:r>
        <w:t>IV)  Rewriting</w:t>
      </w:r>
    </w:p>
    <w:p w14:paraId="4D76C966" w14:textId="27E0A068" w:rsidR="00F87658" w:rsidRDefault="00F87658">
      <w:pPr>
        <w:contextualSpacing/>
      </w:pPr>
      <w:r>
        <w:tab/>
        <w:t xml:space="preserve">A.  Rewrite your essay with corrections </w:t>
      </w:r>
    </w:p>
    <w:p w14:paraId="6F768A4C" w14:textId="109D69FC" w:rsidR="00F87658" w:rsidRDefault="00F87658">
      <w:pPr>
        <w:contextualSpacing/>
      </w:pPr>
      <w:r>
        <w:tab/>
        <w:t xml:space="preserve">B.  You may have to or want to edit and rewrite many times over.  </w:t>
      </w:r>
    </w:p>
    <w:p w14:paraId="01F7AB03" w14:textId="156849FD" w:rsidR="00FD3B4A" w:rsidRDefault="00FD3B4A">
      <w:pPr>
        <w:contextualSpacing/>
      </w:pPr>
    </w:p>
    <w:p w14:paraId="5CEB35B8" w14:textId="4B24510C" w:rsidR="00FD3B4A" w:rsidRDefault="00FD3B4A">
      <w:pPr>
        <w:contextualSpacing/>
      </w:pPr>
      <w:r>
        <w:t xml:space="preserve">N.B. (Latin:  </w:t>
      </w:r>
      <w:r>
        <w:rPr>
          <w:i/>
          <w:iCs/>
        </w:rPr>
        <w:t>nota bene</w:t>
      </w:r>
      <w:r>
        <w:t xml:space="preserve">; ‘a good note,’ i.e. something important:  </w:t>
      </w:r>
    </w:p>
    <w:p w14:paraId="4B460722" w14:textId="04521FF9" w:rsidR="00FD3B4A" w:rsidRDefault="00FD3B4A">
      <w:pPr>
        <w:contextualSpacing/>
      </w:pPr>
      <w:r>
        <w:tab/>
      </w:r>
      <w:r>
        <w:tab/>
      </w:r>
      <w:r w:rsidRPr="00FD3B4A">
        <w:rPr>
          <w:u w:val="single"/>
        </w:rPr>
        <w:t>SAVE YOUR FILES ON AN EXTERNAL DEVICE</w:t>
      </w:r>
      <w:r>
        <w:t xml:space="preserve">, a flash drive, an external </w:t>
      </w:r>
      <w:r>
        <w:tab/>
      </w:r>
      <w:r>
        <w:tab/>
      </w:r>
      <w:r>
        <w:tab/>
      </w:r>
      <w:r>
        <w:tab/>
        <w:t>hard drive, ‘the cloud’</w:t>
      </w:r>
    </w:p>
    <w:p w14:paraId="5DA1589D" w14:textId="243B13DA" w:rsidR="00FD3B4A" w:rsidRDefault="00FD3B4A">
      <w:pPr>
        <w:contextualSpacing/>
      </w:pPr>
      <w:r>
        <w:tab/>
      </w:r>
      <w:r>
        <w:tab/>
        <w:t xml:space="preserve">Do it often – I do </w:t>
      </w:r>
      <w:r w:rsidR="00446821">
        <w:t xml:space="preserve">it </w:t>
      </w:r>
      <w:r>
        <w:t>almost every other day…</w:t>
      </w:r>
      <w:r w:rsidR="00E4797C">
        <w:t xml:space="preserve"> on</w:t>
      </w:r>
      <w:r>
        <w:t xml:space="preserve"> more than one </w:t>
      </w:r>
      <w:r w:rsidR="00E4797C">
        <w:t>device</w:t>
      </w:r>
      <w:r>
        <w:t>.</w:t>
      </w:r>
    </w:p>
    <w:p w14:paraId="7D81EE7B" w14:textId="6AB378BB" w:rsidR="00FD3B4A" w:rsidRPr="00FD3B4A" w:rsidRDefault="00FD3B4A">
      <w:pPr>
        <w:contextualSpacing/>
      </w:pPr>
      <w:r>
        <w:tab/>
      </w:r>
      <w:r w:rsidR="00C86882">
        <w:t>Losing</w:t>
      </w:r>
      <w:r>
        <w:t xml:space="preserve"> your files because your computer crashes is NOT an acceptable excuse…. </w:t>
      </w:r>
    </w:p>
    <w:p w14:paraId="5BDDA010" w14:textId="60526CB0" w:rsidR="00F87658" w:rsidRDefault="00F87658">
      <w:pPr>
        <w:contextualSpacing/>
      </w:pPr>
      <w:r>
        <w:tab/>
      </w:r>
    </w:p>
    <w:sectPr w:rsidR="00F87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58"/>
    <w:rsid w:val="00035DF5"/>
    <w:rsid w:val="00253F3F"/>
    <w:rsid w:val="00446821"/>
    <w:rsid w:val="00485015"/>
    <w:rsid w:val="00950FE2"/>
    <w:rsid w:val="00C86882"/>
    <w:rsid w:val="00E4797C"/>
    <w:rsid w:val="00F87658"/>
    <w:rsid w:val="00FB7425"/>
    <w:rsid w:val="00FD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3F0EF"/>
  <w15:chartTrackingRefBased/>
  <w15:docId w15:val="{1810A625-E45D-4EE5-8031-19982D7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Ammianus</dc:creator>
  <cp:keywords/>
  <dc:description/>
  <cp:lastModifiedBy>Lou Breakwater</cp:lastModifiedBy>
  <cp:revision>8</cp:revision>
  <dcterms:created xsi:type="dcterms:W3CDTF">2020-09-11T06:41:00Z</dcterms:created>
  <dcterms:modified xsi:type="dcterms:W3CDTF">2024-08-30T00:58:00Z</dcterms:modified>
</cp:coreProperties>
</file>